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327" w:rsidRDefault="00C94327" w:rsidP="009D7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327" w:rsidRDefault="00C94327" w:rsidP="009D7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51C" w:rsidRDefault="009D751C" w:rsidP="009D7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27">
        <w:rPr>
          <w:rFonts w:ascii="Times New Roman" w:hAnsi="Times New Roman" w:cs="Times New Roman"/>
          <w:b/>
          <w:sz w:val="24"/>
          <w:szCs w:val="24"/>
        </w:rPr>
        <w:t>Harmonogram spotkań</w:t>
      </w:r>
    </w:p>
    <w:p w:rsidR="00C94327" w:rsidRPr="00C94327" w:rsidRDefault="00C94327" w:rsidP="009D7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51C" w:rsidRPr="00C94327" w:rsidRDefault="009D751C" w:rsidP="009D7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327">
        <w:rPr>
          <w:rFonts w:ascii="Times New Roman" w:hAnsi="Times New Roman" w:cs="Times New Roman"/>
          <w:sz w:val="24"/>
          <w:szCs w:val="24"/>
        </w:rPr>
        <w:t>dla uczniów kaliskich szkół ponadpodstawowych</w:t>
      </w:r>
    </w:p>
    <w:p w:rsidR="00E85458" w:rsidRPr="00C94327" w:rsidRDefault="009D751C" w:rsidP="009D75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327">
        <w:rPr>
          <w:rFonts w:ascii="Times New Roman" w:hAnsi="Times New Roman" w:cs="Times New Roman"/>
          <w:sz w:val="24"/>
          <w:szCs w:val="24"/>
        </w:rPr>
        <w:t>w ramach zajęć z biologii, chemii oraz matematyki</w:t>
      </w:r>
    </w:p>
    <w:p w:rsidR="009D751C" w:rsidRPr="00C94327" w:rsidRDefault="009D751C" w:rsidP="00E854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984"/>
        <w:gridCol w:w="1843"/>
      </w:tblGrid>
      <w:tr w:rsidR="009D751C" w:rsidRPr="00C94327" w:rsidTr="00C94327">
        <w:trPr>
          <w:trHeight w:val="471"/>
          <w:jc w:val="center"/>
        </w:trPr>
        <w:tc>
          <w:tcPr>
            <w:tcW w:w="704" w:type="dxa"/>
            <w:tcBorders>
              <w:top w:val="nil"/>
              <w:left w:val="nil"/>
            </w:tcBorders>
          </w:tcPr>
          <w:p w:rsidR="009D751C" w:rsidRPr="00C94327" w:rsidRDefault="009D751C" w:rsidP="009D7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9D751C" w:rsidRPr="00C94327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943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Data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9D751C" w:rsidRPr="00C94327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943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Godziny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D751C" w:rsidRPr="00C94327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C9432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Przedmiot</w:t>
            </w:r>
          </w:p>
        </w:tc>
      </w:tr>
      <w:tr w:rsidR="009D751C" w:rsidRPr="00C94327" w:rsidTr="00C94327">
        <w:trPr>
          <w:jc w:val="center"/>
        </w:trPr>
        <w:tc>
          <w:tcPr>
            <w:tcW w:w="704" w:type="dxa"/>
            <w:vAlign w:val="center"/>
          </w:tcPr>
          <w:p w:rsidR="009D751C" w:rsidRPr="00C94327" w:rsidRDefault="00E85458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D751C" w:rsidRPr="00C94327" w:rsidRDefault="009D751C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25.02 (sobota)</w:t>
            </w:r>
          </w:p>
        </w:tc>
        <w:tc>
          <w:tcPr>
            <w:tcW w:w="1984" w:type="dxa"/>
            <w:vAlign w:val="center"/>
          </w:tcPr>
          <w:p w:rsidR="009D751C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E85458" w:rsidRPr="00C94327" w:rsidRDefault="00E85458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146" w:rsidRPr="00C94327">
              <w:rPr>
                <w:rFonts w:ascii="Times New Roman" w:hAnsi="Times New Roman" w:cs="Times New Roman"/>
                <w:sz w:val="24"/>
                <w:szCs w:val="24"/>
              </w:rPr>
              <w:t>1:30-14:00</w:t>
            </w:r>
          </w:p>
        </w:tc>
        <w:tc>
          <w:tcPr>
            <w:tcW w:w="1843" w:type="dxa"/>
            <w:vAlign w:val="center"/>
          </w:tcPr>
          <w:p w:rsidR="009D751C" w:rsidRPr="00C94327" w:rsidRDefault="00E85458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E85458" w:rsidRPr="00C94327" w:rsidRDefault="00E85458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9D751C" w:rsidRPr="00C94327" w:rsidTr="00C94327">
        <w:trPr>
          <w:jc w:val="center"/>
        </w:trPr>
        <w:tc>
          <w:tcPr>
            <w:tcW w:w="704" w:type="dxa"/>
            <w:vAlign w:val="center"/>
          </w:tcPr>
          <w:p w:rsidR="009D751C" w:rsidRPr="00C94327" w:rsidRDefault="00E85458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D751C" w:rsidRPr="00C94327" w:rsidRDefault="009D751C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9D751C" w:rsidRPr="00C94327" w:rsidRDefault="009D751C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9D751C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E85458" w:rsidRPr="00C94327" w:rsidRDefault="00E85458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04.03 (sobota)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11:30-14:00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11.03 (sobota)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11:30-14:00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18.03 (sobota)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11:30-14:00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25.03 (sobota)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11:30-14:00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01.04 (sobota)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11:30-14:00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15.04 (sobota)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11:30-14:00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22.04 (sobota)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11:30-14:00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29.04 (sobota)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9:00-11:15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11:30-14:00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</w:tr>
      <w:tr w:rsidR="003A3146" w:rsidRPr="00C94327" w:rsidTr="00C94327">
        <w:trPr>
          <w:jc w:val="center"/>
        </w:trPr>
        <w:tc>
          <w:tcPr>
            <w:tcW w:w="70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(niedziela)</w:t>
            </w:r>
          </w:p>
        </w:tc>
        <w:tc>
          <w:tcPr>
            <w:tcW w:w="1984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11:00-13:30</w:t>
            </w:r>
          </w:p>
        </w:tc>
        <w:tc>
          <w:tcPr>
            <w:tcW w:w="1843" w:type="dxa"/>
            <w:vAlign w:val="center"/>
          </w:tcPr>
          <w:p w:rsidR="003A3146" w:rsidRPr="00C94327" w:rsidRDefault="003A3146" w:rsidP="00C94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2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</w:tbl>
    <w:p w:rsidR="009D751C" w:rsidRPr="009D751C" w:rsidRDefault="009D751C" w:rsidP="00C94327">
      <w:pPr>
        <w:jc w:val="center"/>
        <w:rPr>
          <w:sz w:val="28"/>
        </w:rPr>
      </w:pPr>
    </w:p>
    <w:sectPr w:rsidR="009D751C" w:rsidRPr="009D751C" w:rsidSect="00E8545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1C"/>
    <w:rsid w:val="000F46C3"/>
    <w:rsid w:val="001131DE"/>
    <w:rsid w:val="00273ACB"/>
    <w:rsid w:val="003A3146"/>
    <w:rsid w:val="005C093E"/>
    <w:rsid w:val="009D751C"/>
    <w:rsid w:val="00B74792"/>
    <w:rsid w:val="00C94327"/>
    <w:rsid w:val="00E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5E33"/>
  <w15:chartTrackingRefBased/>
  <w15:docId w15:val="{962ABEBF-23F4-4440-97AC-A6597F9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Mikołajczyk</dc:creator>
  <cp:keywords/>
  <dc:description/>
  <cp:lastModifiedBy>Maria Rzetecka</cp:lastModifiedBy>
  <cp:revision>3</cp:revision>
  <cp:lastPrinted>2023-02-09T08:35:00Z</cp:lastPrinted>
  <dcterms:created xsi:type="dcterms:W3CDTF">2023-02-07T13:51:00Z</dcterms:created>
  <dcterms:modified xsi:type="dcterms:W3CDTF">2023-02-09T11:18:00Z</dcterms:modified>
</cp:coreProperties>
</file>